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F" w:rsidRDefault="005D2AF9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0A5" w:rsidRPr="00BB70A5" w:rsidRDefault="00211F8A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11F8A">
        <w:rPr>
          <w:rFonts w:ascii="Times New Roman" w:hAnsi="Times New Roman" w:cs="Times New Roman"/>
          <w:sz w:val="28"/>
          <w:szCs w:val="28"/>
        </w:rPr>
        <w:t>03.06.2021</w:t>
      </w:r>
      <w:r w:rsidR="00BB70A5" w:rsidRPr="00211F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2984" w:rsidRPr="00211F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0A5" w:rsidRPr="00211F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1F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11F8A">
        <w:rPr>
          <w:rFonts w:ascii="Times New Roman" w:hAnsi="Times New Roman" w:cs="Times New Roman"/>
          <w:sz w:val="28"/>
          <w:szCs w:val="28"/>
        </w:rPr>
        <w:t>72</w:t>
      </w:r>
    </w:p>
    <w:p w:rsidR="00BB70A5" w:rsidRDefault="005D2AF9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</w:t>
      </w:r>
      <w:r w:rsidR="005D2AF9">
        <w:rPr>
          <w:rFonts w:ascii="Times New Roman" w:hAnsi="Times New Roman" w:cs="Times New Roman"/>
          <w:b/>
          <w:sz w:val="28"/>
          <w:szCs w:val="28"/>
        </w:rPr>
        <w:t>ение администрации 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Павловского района от </w:t>
      </w:r>
      <w:bookmarkStart w:id="0" w:name="_Hlk73347863"/>
      <w:r w:rsidR="005D2AF9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B70A5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5D2AF9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B2432">
        <w:rPr>
          <w:rFonts w:ascii="Times New Roman" w:hAnsi="Times New Roman" w:cs="Times New Roman"/>
          <w:b/>
          <w:sz w:val="28"/>
          <w:szCs w:val="28"/>
        </w:rPr>
        <w:t>Перечней (реестров) муниципальных услуг, предоставляемых в администрации</w:t>
      </w:r>
      <w:r w:rsidR="005D2AF9">
        <w:rPr>
          <w:rFonts w:ascii="Times New Roman" w:hAnsi="Times New Roman" w:cs="Times New Roman"/>
          <w:b/>
          <w:sz w:val="28"/>
          <w:szCs w:val="28"/>
        </w:rPr>
        <w:t xml:space="preserve"> Северного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Российской Федерации»,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т 2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1992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2395-1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недрах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B2432" w:rsidRPr="009B243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984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в постановление </w:t>
      </w:r>
      <w:r w:rsidR="005D2AF9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Pr="00235F68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от </w:t>
      </w:r>
      <w:r w:rsidR="005D2AF9">
        <w:rPr>
          <w:rFonts w:ascii="Times New Roman" w:hAnsi="Times New Roman" w:cs="Times New Roman"/>
          <w:sz w:val="28"/>
          <w:szCs w:val="28"/>
        </w:rPr>
        <w:t>14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декабря 2016 года            </w:t>
      </w:r>
      <w:r w:rsidR="005D2AF9">
        <w:rPr>
          <w:rFonts w:ascii="Times New Roman" w:hAnsi="Times New Roman" w:cs="Times New Roman"/>
          <w:sz w:val="28"/>
          <w:szCs w:val="28"/>
        </w:rPr>
        <w:t xml:space="preserve">                           № 199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«Об утверждении Перечней (реестров) муниципальных услуг, предоставляем</w:t>
      </w:r>
      <w:r w:rsidR="005D2AF9">
        <w:rPr>
          <w:rFonts w:ascii="Times New Roman" w:hAnsi="Times New Roman" w:cs="Times New Roman"/>
          <w:sz w:val="28"/>
          <w:szCs w:val="28"/>
        </w:rPr>
        <w:t>ых в администрации Северного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</w:t>
      </w:r>
      <w:proofErr w:type="gramStart"/>
      <w:r w:rsidR="009B2432" w:rsidRPr="009B243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22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5F68" w:rsidRDefault="00E22984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 </w:t>
      </w:r>
      <w:r w:rsidR="009B243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9B2432">
        <w:rPr>
          <w:rFonts w:ascii="Times New Roman" w:hAnsi="Times New Roman" w:cs="Times New Roman"/>
          <w:sz w:val="28"/>
          <w:szCs w:val="28"/>
        </w:rPr>
        <w:t xml:space="preserve"> </w:t>
      </w:r>
      <w:r w:rsidR="00F01E97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E6FE9">
        <w:rPr>
          <w:rFonts w:ascii="Times New Roman" w:hAnsi="Times New Roman" w:cs="Times New Roman"/>
          <w:sz w:val="28"/>
          <w:szCs w:val="28"/>
        </w:rPr>
        <w:t xml:space="preserve"> 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506" w:rsidRPr="00882DF9" w:rsidRDefault="001E6FE9" w:rsidP="005D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506">
        <w:rPr>
          <w:rFonts w:ascii="Times New Roman" w:hAnsi="Times New Roman" w:cs="Times New Roman"/>
          <w:sz w:val="28"/>
          <w:szCs w:val="28"/>
        </w:rPr>
        <w:t xml:space="preserve"> </w:t>
      </w:r>
      <w:r w:rsidR="00513506" w:rsidRPr="00882DF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513506" w:rsidRPr="00882D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13506" w:rsidRPr="00882DF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5D2AF9">
        <w:rPr>
          <w:rFonts w:ascii="Times New Roman" w:hAnsi="Times New Roman" w:cs="Times New Roman"/>
          <w:sz w:val="28"/>
          <w:szCs w:val="28"/>
        </w:rPr>
        <w:t>Северного</w:t>
      </w:r>
      <w:r w:rsidR="00513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</w:t>
      </w:r>
      <w:r w:rsidR="005D2AF9" w:rsidRPr="005D2AF9">
        <w:rPr>
          <w:rFonts w:ascii="Times New Roman" w:hAnsi="Times New Roman" w:cs="Times New Roman"/>
          <w:sz w:val="28"/>
          <w:szCs w:val="28"/>
        </w:rPr>
        <w:t>https://sp-severnoe.ru/</w:t>
      </w:r>
      <w:r w:rsidR="005D2AF9">
        <w:rPr>
          <w:rFonts w:ascii="Times New Roman" w:hAnsi="Times New Roman" w:cs="Times New Roman"/>
          <w:sz w:val="28"/>
          <w:szCs w:val="28"/>
        </w:rPr>
        <w:t xml:space="preserve">  </w:t>
      </w:r>
      <w:r w:rsidR="00513506" w:rsidRPr="00882DF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4. Постановление вступ</w:t>
      </w:r>
      <w:r w:rsidR="00255F91">
        <w:rPr>
          <w:rFonts w:ascii="Times New Roman" w:hAnsi="Times New Roman" w:cs="Times New Roman"/>
          <w:sz w:val="28"/>
          <w:szCs w:val="28"/>
        </w:rPr>
        <w:t>ает в силу со дня его официального обнародования</w:t>
      </w:r>
      <w:r w:rsidRPr="00882DF9">
        <w:rPr>
          <w:rFonts w:ascii="Times New Roman" w:hAnsi="Times New Roman" w:cs="Times New Roman"/>
          <w:sz w:val="28"/>
          <w:szCs w:val="28"/>
        </w:rPr>
        <w:t>.</w:t>
      </w:r>
    </w:p>
    <w:p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A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AF9">
        <w:rPr>
          <w:rFonts w:ascii="Times New Roman" w:hAnsi="Times New Roman" w:cs="Times New Roman"/>
          <w:sz w:val="28"/>
          <w:szCs w:val="28"/>
        </w:rPr>
        <w:t>Северного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 w:rsidR="005D2AF9">
        <w:rPr>
          <w:rFonts w:ascii="Times New Roman" w:hAnsi="Times New Roman" w:cs="Times New Roman"/>
          <w:sz w:val="28"/>
          <w:szCs w:val="28"/>
        </w:rPr>
        <w:t xml:space="preserve">                А.В.Коваленко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B70A5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5A6" w:rsidRDefault="00D305A6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5A6" w:rsidRPr="00235F68" w:rsidRDefault="00D305A6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администрации Северного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Павловского района</w:t>
      </w:r>
    </w:p>
    <w:p w:rsidR="009B2432" w:rsidRPr="009B2432" w:rsidRDefault="009B2432" w:rsidP="0060341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1F8A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03.06.2021 г. № 72</w:t>
      </w:r>
    </w:p>
    <w:p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1A" w:rsidRPr="009B2432" w:rsidRDefault="0060341A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32" w:rsidRPr="009B2432" w:rsidRDefault="009B2432" w:rsidP="009B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(реестр) муниципальных услуг, предоставляе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администрацией Северного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</w:p>
    <w:p w:rsidR="009B2432" w:rsidRPr="005D2AF9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9312"/>
      </w:tblGrid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Перечень муниципальных услуг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   порубочного    билета   на   территории муниципального образования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Функции в сфере контрольно-надзорной деятельности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4A0B63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муниципального контроля в области торговой деятельности 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сохранностью </w:t>
            </w: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автомобильных дорог местного значения в границах населенных пунктов поселения (городского округа)</w:t>
            </w:r>
          </w:p>
        </w:tc>
      </w:tr>
    </w:tbl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F9" w:rsidRDefault="005D2AF9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А.В.Коваленко</w:t>
      </w: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8C" w:rsidRDefault="0051618C" w:rsidP="00513506">
      <w:pPr>
        <w:spacing w:after="0" w:line="240" w:lineRule="auto"/>
      </w:pPr>
      <w:r>
        <w:separator/>
      </w:r>
    </w:p>
  </w:endnote>
  <w:endnote w:type="continuationSeparator" w:id="0">
    <w:p w:rsidR="0051618C" w:rsidRDefault="0051618C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8C" w:rsidRDefault="0051618C" w:rsidP="00513506">
      <w:pPr>
        <w:spacing w:after="0" w:line="240" w:lineRule="auto"/>
      </w:pPr>
      <w:r>
        <w:separator/>
      </w:r>
    </w:p>
  </w:footnote>
  <w:footnote w:type="continuationSeparator" w:id="0">
    <w:p w:rsidR="0051618C" w:rsidRDefault="0051618C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06" w:rsidRDefault="00513506">
    <w:pPr>
      <w:pStyle w:val="a4"/>
      <w:jc w:val="center"/>
    </w:pPr>
  </w:p>
  <w:p w:rsidR="00513506" w:rsidRDefault="005135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272"/>
    <w:rsid w:val="0004092D"/>
    <w:rsid w:val="001E6FE9"/>
    <w:rsid w:val="00211F8A"/>
    <w:rsid w:val="00235F68"/>
    <w:rsid w:val="00255F91"/>
    <w:rsid w:val="002D11B0"/>
    <w:rsid w:val="003F5573"/>
    <w:rsid w:val="004A0B63"/>
    <w:rsid w:val="004D6590"/>
    <w:rsid w:val="00513506"/>
    <w:rsid w:val="0051618C"/>
    <w:rsid w:val="005B22F7"/>
    <w:rsid w:val="005D2AF9"/>
    <w:rsid w:val="005E7004"/>
    <w:rsid w:val="0060341A"/>
    <w:rsid w:val="00726180"/>
    <w:rsid w:val="008905C6"/>
    <w:rsid w:val="009B2432"/>
    <w:rsid w:val="009B7165"/>
    <w:rsid w:val="00A6059B"/>
    <w:rsid w:val="00A7331F"/>
    <w:rsid w:val="00AE43E4"/>
    <w:rsid w:val="00B774EB"/>
    <w:rsid w:val="00B91C88"/>
    <w:rsid w:val="00BB62D1"/>
    <w:rsid w:val="00BB70A5"/>
    <w:rsid w:val="00C404D5"/>
    <w:rsid w:val="00C73272"/>
    <w:rsid w:val="00CC1DDF"/>
    <w:rsid w:val="00D305A6"/>
    <w:rsid w:val="00D44479"/>
    <w:rsid w:val="00D9656B"/>
    <w:rsid w:val="00DE3F4B"/>
    <w:rsid w:val="00E22984"/>
    <w:rsid w:val="00ED3DC2"/>
    <w:rsid w:val="00F01E97"/>
    <w:rsid w:val="00F239AD"/>
    <w:rsid w:val="00F51FC2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styleId="a8">
    <w:name w:val="List Paragraph"/>
    <w:basedOn w:val="a"/>
    <w:uiPriority w:val="34"/>
    <w:qFormat/>
    <w:rsid w:val="00E22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2021-06-08T09:01:00Z</cp:lastPrinted>
  <dcterms:created xsi:type="dcterms:W3CDTF">2021-05-31T07:23:00Z</dcterms:created>
  <dcterms:modified xsi:type="dcterms:W3CDTF">2021-06-08T09:03:00Z</dcterms:modified>
</cp:coreProperties>
</file>